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5" w:rsidRPr="00BA0682" w:rsidRDefault="00F01635" w:rsidP="00F01635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A0682">
        <w:rPr>
          <w:rFonts w:ascii="Times New Roman" w:hAnsi="Times New Roman" w:cs="Times New Roman"/>
          <w:b/>
          <w:color w:val="FF0000"/>
          <w:sz w:val="36"/>
          <w:szCs w:val="36"/>
        </w:rPr>
        <w:t>ПОСУДА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Вот большой стеклянный чайник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Очень важный, он начальник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Вот фарфоровые чашки,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Очень хрупкие, бедняжки.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Вот фарфоровые блюдца,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Только стукните</w:t>
      </w:r>
      <w:r w:rsidR="002E6C0C">
        <w:rPr>
          <w:rFonts w:ascii="Times New Roman" w:hAnsi="Times New Roman" w:cs="Times New Roman"/>
          <w:sz w:val="36"/>
          <w:szCs w:val="36"/>
        </w:rPr>
        <w:t xml:space="preserve"> </w:t>
      </w:r>
      <w:r w:rsidRPr="0094088A">
        <w:rPr>
          <w:rFonts w:ascii="Times New Roman" w:hAnsi="Times New Roman" w:cs="Times New Roman"/>
          <w:sz w:val="36"/>
          <w:szCs w:val="36"/>
        </w:rPr>
        <w:t>- разобьются.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Вот серебряные ложки,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Голова на тонкой ножке.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Вот пластмассовый поднос.</w:t>
      </w:r>
    </w:p>
    <w:p w:rsidR="00F01635" w:rsidRPr="0094088A" w:rsidRDefault="00F01635" w:rsidP="002E6C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4088A">
        <w:rPr>
          <w:rFonts w:ascii="Times New Roman" w:hAnsi="Times New Roman" w:cs="Times New Roman"/>
          <w:sz w:val="36"/>
          <w:szCs w:val="36"/>
        </w:rPr>
        <w:t>Он посуду нам принёс.</w:t>
      </w:r>
    </w:p>
    <w:p w:rsidR="00F01635" w:rsidRDefault="00F01635" w:rsidP="002E6C0C">
      <w:pPr>
        <w:spacing w:after="0" w:line="240" w:lineRule="auto"/>
        <w:rPr>
          <w:b/>
          <w:sz w:val="40"/>
          <w:szCs w:val="40"/>
        </w:rPr>
      </w:pPr>
    </w:p>
    <w:p w:rsidR="00F01635" w:rsidRPr="00801347" w:rsidRDefault="00F01635" w:rsidP="002E6C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ПОЗДНЯЯ </w:t>
      </w:r>
      <w:r w:rsidRPr="00801347">
        <w:rPr>
          <w:rFonts w:ascii="Times New Roman" w:hAnsi="Times New Roman" w:cs="Times New Roman"/>
          <w:color w:val="FF0000"/>
          <w:sz w:val="36"/>
          <w:szCs w:val="36"/>
        </w:rPr>
        <w:t>ОСЕНЬ</w:t>
      </w:r>
      <w:r>
        <w:rPr>
          <w:rFonts w:ascii="Times New Roman" w:hAnsi="Times New Roman" w:cs="Times New Roman"/>
          <w:color w:val="FF0000"/>
          <w:sz w:val="36"/>
          <w:szCs w:val="36"/>
        </w:rPr>
        <w:t>. ЗИМА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 xml:space="preserve">Если на деревьях 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Листья пожелтели,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в край далекий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Птицы улетели,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небо хмурое,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Если дождик льется,</w:t>
      </w: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801347">
        <w:rPr>
          <w:rFonts w:ascii="Times New Roman" w:hAnsi="Times New Roman" w:cs="Times New Roman"/>
          <w:sz w:val="36"/>
          <w:szCs w:val="36"/>
        </w:rPr>
        <w:t>Это время года осенью зовется.</w:t>
      </w:r>
    </w:p>
    <w:p w:rsidR="00F01635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01635" w:rsidRPr="00801347" w:rsidRDefault="00F01635" w:rsidP="002E6C0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B00BE6" w:rsidRPr="00490815" w:rsidRDefault="00B00BE6" w:rsidP="002E6C0C">
      <w:pPr>
        <w:spacing w:after="0"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ОДЕЖДА, ОБУВЬ, ГОЛОВНЫЕ УБОРЫ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 xml:space="preserve">Посчитайте в первый раз, 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Сколько обуви у нас.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Туфли, тапочки, сапожки,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Для Наташки и Серёжки,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Да ещё ботинки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Для нашей Валентинки.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А вот эти валенки</w:t>
      </w:r>
    </w:p>
    <w:p w:rsidR="00B00BE6" w:rsidRPr="00D52315" w:rsidRDefault="00B00BE6" w:rsidP="002E6C0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52315">
        <w:rPr>
          <w:rFonts w:ascii="Times New Roman" w:hAnsi="Times New Roman" w:cs="Times New Roman"/>
          <w:sz w:val="40"/>
          <w:szCs w:val="40"/>
        </w:rPr>
        <w:t>Для нашей Галеньки.</w:t>
      </w:r>
    </w:p>
    <w:p w:rsidR="00B00BE6" w:rsidRDefault="00B00BE6" w:rsidP="00B00BE6">
      <w:pPr>
        <w:spacing w:after="0"/>
        <w:rPr>
          <w:b/>
          <w:color w:val="FF0000"/>
          <w:sz w:val="40"/>
          <w:szCs w:val="40"/>
        </w:rPr>
      </w:pPr>
    </w:p>
    <w:p w:rsidR="00D52315" w:rsidRDefault="00D52315" w:rsidP="00B00BE6">
      <w:pPr>
        <w:spacing w:after="0"/>
        <w:rPr>
          <w:b/>
          <w:color w:val="FF0000"/>
          <w:sz w:val="40"/>
          <w:szCs w:val="40"/>
        </w:rPr>
      </w:pPr>
    </w:p>
    <w:p w:rsidR="00D52315" w:rsidRDefault="00B00BE6" w:rsidP="00B00BE6">
      <w:pPr>
        <w:spacing w:after="0"/>
        <w:rPr>
          <w:b/>
          <w:color w:val="FF0000"/>
          <w:sz w:val="40"/>
          <w:szCs w:val="40"/>
        </w:rPr>
      </w:pPr>
      <w:r w:rsidRPr="00490815">
        <w:rPr>
          <w:b/>
          <w:color w:val="FF0000"/>
          <w:sz w:val="40"/>
          <w:szCs w:val="40"/>
        </w:rPr>
        <w:lastRenderedPageBreak/>
        <w:t>ДИКИЕ ЖИВОТНЫЕ</w:t>
      </w:r>
    </w:p>
    <w:p w:rsid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Рыжая белочка с рыжим хвостом</w:t>
      </w:r>
    </w:p>
    <w:p w:rsid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Маленький рыжик нашла под кустом.</w:t>
      </w:r>
    </w:p>
    <w:p w:rsid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Маленький рыжик она засолила.</w:t>
      </w:r>
    </w:p>
    <w:p w:rsid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В банку большую его положила.</w:t>
      </w:r>
    </w:p>
    <w:p w:rsid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Белке теперь не страшны холода:</w:t>
      </w:r>
    </w:p>
    <w:p w:rsidR="00D52315" w:rsidRPr="00D52315" w:rsidRDefault="00D52315" w:rsidP="00B00BE6">
      <w:pPr>
        <w:spacing w:after="0"/>
        <w:rPr>
          <w:sz w:val="40"/>
          <w:szCs w:val="40"/>
        </w:rPr>
      </w:pPr>
      <w:r>
        <w:rPr>
          <w:sz w:val="40"/>
          <w:szCs w:val="40"/>
        </w:rPr>
        <w:t>Есть у неё на всю зиму еда.</w:t>
      </w:r>
    </w:p>
    <w:p w:rsidR="008D5464" w:rsidRPr="00E2632A" w:rsidRDefault="008D5464" w:rsidP="00B00BE6"/>
    <w:sectPr w:rsidR="008D5464" w:rsidRPr="00E2632A" w:rsidSect="008D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7AA0"/>
    <w:rsid w:val="00127AA0"/>
    <w:rsid w:val="002A6820"/>
    <w:rsid w:val="002E6C0C"/>
    <w:rsid w:val="003D4D9D"/>
    <w:rsid w:val="00637127"/>
    <w:rsid w:val="006D41A1"/>
    <w:rsid w:val="008D5464"/>
    <w:rsid w:val="00B00BE6"/>
    <w:rsid w:val="00D52315"/>
    <w:rsid w:val="00E2632A"/>
    <w:rsid w:val="00F0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701</Characters>
  <Application>Microsoft Office Word</Application>
  <DocSecurity>0</DocSecurity>
  <Lines>5</Lines>
  <Paragraphs>1</Paragraphs>
  <ScaleCrop>false</ScaleCrop>
  <Company>Krokoz™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</dc:creator>
  <cp:lastModifiedBy>5750</cp:lastModifiedBy>
  <cp:revision>9</cp:revision>
  <dcterms:created xsi:type="dcterms:W3CDTF">2015-12-09T12:12:00Z</dcterms:created>
  <dcterms:modified xsi:type="dcterms:W3CDTF">2015-12-11T13:38:00Z</dcterms:modified>
</cp:coreProperties>
</file>